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AD" w:rsidRPr="007321C0" w:rsidRDefault="00B915C7">
      <w:pPr>
        <w:rPr>
          <w:b/>
        </w:rPr>
      </w:pPr>
      <w:r w:rsidRPr="007321C0">
        <w:rPr>
          <w:b/>
        </w:rPr>
        <w:t>Форма заявки на подключение (технологическое присоединение</w:t>
      </w:r>
      <w:r w:rsidRPr="007321C0">
        <w:rPr>
          <w:b/>
        </w:rPr>
        <w:softHyphen/>
        <w:t>) к системе теплоснабжения</w:t>
      </w:r>
    </w:p>
    <w:p w:rsidR="00B915C7" w:rsidRPr="007321C0" w:rsidRDefault="00B915C7">
      <w:pPr>
        <w:rPr>
          <w:b/>
        </w:rPr>
      </w:pPr>
      <w:r w:rsidRPr="007321C0">
        <w:rPr>
          <w:b/>
        </w:rPr>
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</w:r>
    </w:p>
    <w:p w:rsidR="007321C0" w:rsidRPr="007321C0" w:rsidRDefault="007321C0">
      <w:pPr>
        <w:rPr>
          <w:b/>
        </w:rPr>
      </w:pPr>
      <w:r w:rsidRPr="007321C0">
        <w:rPr>
          <w:b/>
        </w:rPr>
        <w:t>Описание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</w:r>
    </w:p>
    <w:p w:rsidR="00B915C7" w:rsidRPr="007321C0" w:rsidRDefault="00B915C7">
      <w:pPr>
        <w:rPr>
          <w:b/>
        </w:rPr>
      </w:pPr>
      <w:r w:rsidRPr="007321C0">
        <w:rPr>
          <w:b/>
        </w:rPr>
        <w:t>Действующее законодательство, регулирующее деятельность по подключению к системам теплоснабжения</w:t>
      </w:r>
    </w:p>
    <w:p w:rsidR="00B915C7" w:rsidRPr="007321C0" w:rsidRDefault="00B915C7">
      <w:pPr>
        <w:rPr>
          <w:b/>
        </w:rPr>
      </w:pPr>
      <w:r w:rsidRPr="007321C0">
        <w:rPr>
          <w:b/>
        </w:rPr>
        <w:t>Контактная информация</w:t>
      </w:r>
      <w:bookmarkStart w:id="0" w:name="_GoBack"/>
      <w:bookmarkEnd w:id="0"/>
    </w:p>
    <w:p w:rsidR="00B915C7" w:rsidRDefault="00B915C7"/>
    <w:p w:rsidR="00B915C7" w:rsidRDefault="00B915C7" w:rsidP="005A6ADF"/>
    <w:sectPr w:rsidR="00B9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C7"/>
    <w:rsid w:val="004F6BC9"/>
    <w:rsid w:val="005A6ADF"/>
    <w:rsid w:val="007321C0"/>
    <w:rsid w:val="008A1FD9"/>
    <w:rsid w:val="00AC5BAD"/>
    <w:rsid w:val="00B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CC9C-3990-4E85-8B53-8550F922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3</cp:revision>
  <dcterms:created xsi:type="dcterms:W3CDTF">2019-12-20T11:25:00Z</dcterms:created>
  <dcterms:modified xsi:type="dcterms:W3CDTF">2019-12-20T12:12:00Z</dcterms:modified>
</cp:coreProperties>
</file>